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2E64" w14:textId="77777777" w:rsidR="005F7D38" w:rsidRPr="006B4C1B" w:rsidRDefault="005F7D38" w:rsidP="003C127D">
      <w:pPr>
        <w:contextualSpacing/>
        <w:rPr>
          <w:rFonts w:ascii="Verdana" w:hAnsi="Verdana"/>
          <w:b/>
          <w:sz w:val="28"/>
          <w:lang w:val="en-US"/>
        </w:rPr>
      </w:pPr>
      <w:r w:rsidRPr="006B4C1B">
        <w:rPr>
          <w:rFonts w:ascii="Verdana" w:hAnsi="Verdana"/>
          <w:b/>
          <w:sz w:val="28"/>
          <w:lang w:val="en-US"/>
        </w:rPr>
        <w:t>Email #1</w:t>
      </w:r>
    </w:p>
    <w:p w14:paraId="0C7CB3E2" w14:textId="77777777" w:rsidR="005F7D38" w:rsidRPr="006B4C1B" w:rsidRDefault="005F7D38" w:rsidP="003C127D">
      <w:pPr>
        <w:contextualSpacing/>
        <w:rPr>
          <w:rFonts w:ascii="Verdana" w:hAnsi="Verdana"/>
          <w:sz w:val="28"/>
          <w:lang w:val="en-US"/>
        </w:rPr>
      </w:pPr>
    </w:p>
    <w:p w14:paraId="270D9AD4" w14:textId="77777777" w:rsidR="005F7D38" w:rsidRPr="006B4C1B" w:rsidRDefault="005F7D38" w:rsidP="003C127D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b/>
          <w:sz w:val="28"/>
          <w:lang w:val="en-US"/>
        </w:rPr>
        <w:t>Subject:</w:t>
      </w:r>
      <w:r w:rsidR="00760921" w:rsidRPr="006B4C1B">
        <w:rPr>
          <w:rFonts w:ascii="Verdana" w:hAnsi="Verdana"/>
          <w:sz w:val="28"/>
          <w:lang w:val="en-US"/>
        </w:rPr>
        <w:t xml:space="preserve"> How To SPEED UP Your WP Blog Loading Time.</w:t>
      </w:r>
    </w:p>
    <w:p w14:paraId="4FF9738F" w14:textId="77777777" w:rsidR="005F7D38" w:rsidRPr="006B4C1B" w:rsidRDefault="005F7D38" w:rsidP="003C127D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Body:</w:t>
      </w:r>
    </w:p>
    <w:p w14:paraId="2FD305CC" w14:textId="77777777" w:rsidR="003C127D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 </w:t>
      </w:r>
    </w:p>
    <w:p w14:paraId="4D923C93" w14:textId="77777777" w:rsidR="00760921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Hey </w:t>
      </w:r>
      <w:r w:rsidRPr="006B4C1B">
        <w:rPr>
          <w:rFonts w:ascii="Verdana" w:hAnsi="Verdana"/>
          <w:color w:val="7030A0"/>
          <w:sz w:val="28"/>
          <w:lang w:val="en-US"/>
        </w:rPr>
        <w:t>{</w:t>
      </w:r>
      <w:proofErr w:type="spellStart"/>
      <w:r w:rsidRPr="006B4C1B">
        <w:rPr>
          <w:rFonts w:ascii="Verdana" w:hAnsi="Verdana"/>
          <w:color w:val="7030A0"/>
          <w:sz w:val="28"/>
          <w:lang w:val="en-US"/>
        </w:rPr>
        <w:t>Firtsnamefix</w:t>
      </w:r>
      <w:proofErr w:type="spellEnd"/>
      <w:r w:rsidRPr="006B4C1B">
        <w:rPr>
          <w:rFonts w:ascii="Verdana" w:hAnsi="Verdana"/>
          <w:color w:val="7030A0"/>
          <w:sz w:val="28"/>
          <w:lang w:val="en-US"/>
        </w:rPr>
        <w:t>}</w:t>
      </w:r>
      <w:r w:rsidRPr="006B4C1B">
        <w:rPr>
          <w:rFonts w:ascii="Verdana" w:hAnsi="Verdana"/>
          <w:sz w:val="28"/>
          <w:lang w:val="en-US"/>
        </w:rPr>
        <w:t>,</w:t>
      </w:r>
    </w:p>
    <w:p w14:paraId="7E2AA898" w14:textId="77777777" w:rsidR="00760921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</w:p>
    <w:p w14:paraId="4592BD37" w14:textId="77777777" w:rsidR="00760921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There's a critical factor that might be hurting your traffic, sales and commissions.</w:t>
      </w:r>
    </w:p>
    <w:p w14:paraId="2971B356" w14:textId="77777777" w:rsidR="00760921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</w:p>
    <w:p w14:paraId="09F9A13E" w14:textId="77777777" w:rsidR="00760921" w:rsidRPr="006B4C1B" w:rsidRDefault="00760921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And believe it or not, it seems SO ridiculous that most marketers and bloggers usually </w:t>
      </w:r>
      <w:r w:rsidR="00AA7E04" w:rsidRPr="006B4C1B">
        <w:rPr>
          <w:rFonts w:ascii="Verdana" w:hAnsi="Verdana"/>
          <w:sz w:val="28"/>
          <w:lang w:val="en-US"/>
        </w:rPr>
        <w:t>don't pay attention to it.</w:t>
      </w:r>
    </w:p>
    <w:p w14:paraId="48AB8770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7777AB33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I am talking about the loading time of a WP blog.</w:t>
      </w:r>
    </w:p>
    <w:p w14:paraId="44EFC9B9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3E1AA456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I know, in the past I never thought that could be something that would hurt my business BUT, trust me: </w:t>
      </w:r>
      <w:r w:rsidRPr="006B4C1B">
        <w:rPr>
          <w:rFonts w:ascii="Verdana" w:hAnsi="Verdana"/>
          <w:b/>
          <w:sz w:val="28"/>
          <w:lang w:val="en-US"/>
        </w:rPr>
        <w:t>IT CAN</w:t>
      </w:r>
      <w:r w:rsidRPr="006B4C1B">
        <w:rPr>
          <w:rFonts w:ascii="Verdana" w:hAnsi="Verdana"/>
          <w:sz w:val="28"/>
          <w:lang w:val="en-US"/>
        </w:rPr>
        <w:t>.</w:t>
      </w:r>
    </w:p>
    <w:p w14:paraId="1F1F40D3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0D06A05E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If your blog is taking too much time to load</w:t>
      </w:r>
      <w:r w:rsidR="00F90E92">
        <w:rPr>
          <w:rFonts w:ascii="Verdana" w:hAnsi="Verdana"/>
          <w:sz w:val="28"/>
          <w:lang w:val="en-US"/>
        </w:rPr>
        <w:t xml:space="preserve"> then</w:t>
      </w:r>
      <w:r w:rsidRPr="006B4C1B">
        <w:rPr>
          <w:rFonts w:ascii="Verdana" w:hAnsi="Verdana"/>
          <w:sz w:val="28"/>
          <w:lang w:val="en-US"/>
        </w:rPr>
        <w:t xml:space="preserve"> people will leave, search engines will ignore your blog</w:t>
      </w:r>
      <w:r w:rsidR="00664767">
        <w:rPr>
          <w:rFonts w:ascii="Verdana" w:hAnsi="Verdana"/>
          <w:sz w:val="28"/>
          <w:lang w:val="en-US"/>
        </w:rPr>
        <w:t>,</w:t>
      </w:r>
      <w:r w:rsidRPr="006B4C1B">
        <w:rPr>
          <w:rFonts w:ascii="Verdana" w:hAnsi="Verdana"/>
          <w:sz w:val="28"/>
          <w:lang w:val="en-US"/>
        </w:rPr>
        <w:t xml:space="preserve"> and you won't be achieving your goals.</w:t>
      </w:r>
    </w:p>
    <w:p w14:paraId="5242F516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6DC13D02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How to solve this?</w:t>
      </w:r>
    </w:p>
    <w:p w14:paraId="294E64C6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3F7CBAE6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Simple, click HERE and you will find out...</w:t>
      </w:r>
    </w:p>
    <w:p w14:paraId="2F1AE186" w14:textId="77777777" w:rsidR="00AA7E04" w:rsidRPr="006B4C1B" w:rsidRDefault="00AA7E04" w:rsidP="00093EA3">
      <w:pPr>
        <w:contextualSpacing/>
        <w:rPr>
          <w:rFonts w:ascii="Verdana" w:hAnsi="Verdana"/>
          <w:sz w:val="28"/>
          <w:lang w:val="en-US"/>
        </w:rPr>
      </w:pPr>
    </w:p>
    <w:p w14:paraId="354A8E99" w14:textId="77777777" w:rsidR="00AA7E04" w:rsidRPr="006B4C1B" w:rsidRDefault="00D92088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You will simply be amazed at HOW eas</w:t>
      </w:r>
      <w:r w:rsidR="00F90E92">
        <w:rPr>
          <w:rFonts w:ascii="Verdana" w:hAnsi="Verdana"/>
          <w:sz w:val="28"/>
          <w:lang w:val="en-US"/>
        </w:rPr>
        <w:t>il</w:t>
      </w:r>
      <w:r w:rsidRPr="006B4C1B">
        <w:rPr>
          <w:rFonts w:ascii="Verdana" w:hAnsi="Verdana"/>
          <w:sz w:val="28"/>
          <w:lang w:val="en-US"/>
        </w:rPr>
        <w:t>y you can finally make visitors stay longer w</w:t>
      </w:r>
      <w:r w:rsidR="00CA33C9" w:rsidRPr="006B4C1B">
        <w:rPr>
          <w:rFonts w:ascii="Verdana" w:hAnsi="Verdana"/>
          <w:sz w:val="28"/>
          <w:lang w:val="en-US"/>
        </w:rPr>
        <w:t>hile keeping demanding search</w:t>
      </w:r>
      <w:r w:rsidRPr="006B4C1B">
        <w:rPr>
          <w:rFonts w:ascii="Verdana" w:hAnsi="Verdana"/>
          <w:sz w:val="28"/>
          <w:lang w:val="en-US"/>
        </w:rPr>
        <w:t xml:space="preserve"> e</w:t>
      </w:r>
      <w:r w:rsidR="00CA33C9" w:rsidRPr="006B4C1B">
        <w:rPr>
          <w:rFonts w:ascii="Verdana" w:hAnsi="Verdana"/>
          <w:sz w:val="28"/>
          <w:lang w:val="en-US"/>
        </w:rPr>
        <w:t>n</w:t>
      </w:r>
      <w:r w:rsidRPr="006B4C1B">
        <w:rPr>
          <w:rFonts w:ascii="Verdana" w:hAnsi="Verdana"/>
          <w:sz w:val="28"/>
          <w:lang w:val="en-US"/>
        </w:rPr>
        <w:t xml:space="preserve">gines </w:t>
      </w:r>
      <w:r w:rsidR="00CA33C9" w:rsidRPr="006B4C1B">
        <w:rPr>
          <w:rFonts w:ascii="Verdana" w:hAnsi="Verdana"/>
          <w:sz w:val="28"/>
          <w:lang w:val="en-US"/>
        </w:rPr>
        <w:t xml:space="preserve">like the big G </w:t>
      </w:r>
      <w:r w:rsidRPr="006B4C1B">
        <w:rPr>
          <w:rFonts w:ascii="Verdana" w:hAnsi="Verdana"/>
          <w:sz w:val="28"/>
          <w:lang w:val="en-US"/>
        </w:rPr>
        <w:t>happy!</w:t>
      </w:r>
    </w:p>
    <w:p w14:paraId="084D50E9" w14:textId="77777777" w:rsidR="00D92088" w:rsidRPr="006B4C1B" w:rsidRDefault="00D92088" w:rsidP="00093EA3">
      <w:pPr>
        <w:contextualSpacing/>
        <w:rPr>
          <w:rFonts w:ascii="Verdana" w:hAnsi="Verdana"/>
          <w:sz w:val="28"/>
          <w:lang w:val="en-US"/>
        </w:rPr>
      </w:pPr>
    </w:p>
    <w:p w14:paraId="1925BF82" w14:textId="77777777" w:rsidR="00D92088" w:rsidRPr="006B4C1B" w:rsidRDefault="00D92088" w:rsidP="00093EA3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Talk soon,</w:t>
      </w:r>
    </w:p>
    <w:p w14:paraId="58308EEE" w14:textId="77777777" w:rsidR="00D92088" w:rsidRPr="006B4C1B" w:rsidRDefault="00D92088" w:rsidP="00093EA3">
      <w:pPr>
        <w:contextualSpacing/>
        <w:rPr>
          <w:rFonts w:ascii="Verdana" w:hAnsi="Verdana"/>
          <w:color w:val="7030A0"/>
          <w:sz w:val="28"/>
          <w:lang w:val="en-US"/>
        </w:rPr>
      </w:pPr>
      <w:r w:rsidRPr="006B4C1B">
        <w:rPr>
          <w:rFonts w:ascii="Verdana" w:hAnsi="Verdana"/>
          <w:color w:val="7030A0"/>
          <w:sz w:val="28"/>
          <w:lang w:val="en-US"/>
        </w:rPr>
        <w:t>{Insert Name Here}</w:t>
      </w:r>
    </w:p>
    <w:p w14:paraId="59E81CD9" w14:textId="77777777" w:rsidR="00B344BC" w:rsidRPr="006B4C1B" w:rsidRDefault="00B344BC" w:rsidP="00093EA3">
      <w:pPr>
        <w:contextualSpacing/>
        <w:rPr>
          <w:rFonts w:ascii="Verdana" w:hAnsi="Verdana"/>
          <w:color w:val="7030A0"/>
          <w:sz w:val="28"/>
          <w:lang w:val="en-US"/>
        </w:rPr>
      </w:pPr>
    </w:p>
    <w:p w14:paraId="38A78940" w14:textId="77777777" w:rsidR="00B344BC" w:rsidRPr="006B4C1B" w:rsidRDefault="00B344BC" w:rsidP="00093EA3">
      <w:pPr>
        <w:contextualSpacing/>
        <w:rPr>
          <w:rFonts w:ascii="Verdana" w:hAnsi="Verdana"/>
          <w:color w:val="7030A0"/>
          <w:sz w:val="28"/>
          <w:lang w:val="en-US"/>
        </w:rPr>
      </w:pPr>
    </w:p>
    <w:p w14:paraId="0E491C9E" w14:textId="77777777" w:rsidR="00B344BC" w:rsidRPr="006B4C1B" w:rsidRDefault="00B344BC" w:rsidP="00B344BC">
      <w:pPr>
        <w:contextualSpacing/>
        <w:rPr>
          <w:rFonts w:ascii="Verdana" w:hAnsi="Verdana"/>
          <w:b/>
          <w:sz w:val="28"/>
          <w:lang w:val="en-US"/>
        </w:rPr>
      </w:pPr>
      <w:r w:rsidRPr="006B4C1B">
        <w:rPr>
          <w:rFonts w:ascii="Verdana" w:hAnsi="Verdana"/>
          <w:b/>
          <w:sz w:val="28"/>
          <w:lang w:val="en-US"/>
        </w:rPr>
        <w:t>Email #2</w:t>
      </w:r>
    </w:p>
    <w:p w14:paraId="25DB8E00" w14:textId="77777777" w:rsidR="00B344BC" w:rsidRPr="006B4C1B" w:rsidRDefault="00B344BC" w:rsidP="00B344BC">
      <w:pPr>
        <w:contextualSpacing/>
        <w:rPr>
          <w:rFonts w:ascii="Verdana" w:hAnsi="Verdana"/>
          <w:sz w:val="28"/>
          <w:lang w:val="en-US"/>
        </w:rPr>
      </w:pPr>
    </w:p>
    <w:p w14:paraId="72E35D1B" w14:textId="77777777" w:rsidR="00B344BC" w:rsidRPr="006B4C1B" w:rsidRDefault="00B344BC" w:rsidP="00B344BC">
      <w:pPr>
        <w:contextualSpacing/>
        <w:rPr>
          <w:rFonts w:ascii="Verdana" w:hAnsi="Verdana"/>
          <w:b/>
          <w:sz w:val="28"/>
          <w:lang w:val="en-US"/>
        </w:rPr>
      </w:pPr>
      <w:r w:rsidRPr="006B4C1B">
        <w:rPr>
          <w:rFonts w:ascii="Verdana" w:hAnsi="Verdana"/>
          <w:b/>
          <w:sz w:val="28"/>
          <w:lang w:val="en-US"/>
        </w:rPr>
        <w:lastRenderedPageBreak/>
        <w:t>Subject:</w:t>
      </w:r>
      <w:r w:rsidR="00F83177" w:rsidRPr="006B4C1B">
        <w:rPr>
          <w:rFonts w:ascii="Verdana" w:hAnsi="Verdana"/>
          <w:b/>
          <w:sz w:val="28"/>
          <w:lang w:val="en-US"/>
        </w:rPr>
        <w:t xml:space="preserve"> </w:t>
      </w:r>
      <w:r w:rsidR="00F83177" w:rsidRPr="006B4C1B">
        <w:rPr>
          <w:rFonts w:ascii="Verdana" w:hAnsi="Verdana"/>
          <w:sz w:val="28"/>
          <w:lang w:val="en-US"/>
        </w:rPr>
        <w:t>Knock, Knock. Someone there?</w:t>
      </w:r>
    </w:p>
    <w:p w14:paraId="1777BD1D" w14:textId="77777777" w:rsidR="00F83177" w:rsidRPr="006B4C1B" w:rsidRDefault="00F83177" w:rsidP="00B344BC">
      <w:pPr>
        <w:contextualSpacing/>
        <w:rPr>
          <w:rFonts w:ascii="Verdana" w:hAnsi="Verdana"/>
          <w:b/>
          <w:sz w:val="28"/>
          <w:lang w:val="en-US"/>
        </w:rPr>
      </w:pPr>
      <w:r w:rsidRPr="006B4C1B">
        <w:rPr>
          <w:rFonts w:ascii="Verdana" w:hAnsi="Verdana"/>
          <w:b/>
          <w:sz w:val="28"/>
          <w:lang w:val="en-US"/>
        </w:rPr>
        <w:t>Body:</w:t>
      </w:r>
    </w:p>
    <w:p w14:paraId="679EAF04" w14:textId="77777777" w:rsidR="00F83177" w:rsidRPr="006B4C1B" w:rsidRDefault="00F83177" w:rsidP="00B344BC">
      <w:pPr>
        <w:contextualSpacing/>
        <w:rPr>
          <w:rFonts w:ascii="Verdana" w:hAnsi="Verdana"/>
          <w:b/>
          <w:sz w:val="28"/>
          <w:lang w:val="en-US"/>
        </w:rPr>
      </w:pPr>
    </w:p>
    <w:p w14:paraId="4DAD101B" w14:textId="77777777" w:rsidR="00F83177" w:rsidRPr="006B4C1B" w:rsidRDefault="00F83177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Hey </w:t>
      </w:r>
      <w:r w:rsidRPr="006B4C1B">
        <w:rPr>
          <w:rFonts w:ascii="Verdana" w:hAnsi="Verdana"/>
          <w:color w:val="7030A0"/>
          <w:sz w:val="28"/>
          <w:lang w:val="en-US"/>
        </w:rPr>
        <w:t>{firstnamefix}</w:t>
      </w:r>
      <w:r w:rsidRPr="006B4C1B">
        <w:rPr>
          <w:rFonts w:ascii="Verdana" w:hAnsi="Verdana"/>
          <w:sz w:val="28"/>
          <w:lang w:val="en-US"/>
        </w:rPr>
        <w:t>,</w:t>
      </w:r>
    </w:p>
    <w:p w14:paraId="034FCBFB" w14:textId="77777777" w:rsidR="00F83177" w:rsidRPr="006B4C1B" w:rsidRDefault="00F83177" w:rsidP="00B344BC">
      <w:pPr>
        <w:contextualSpacing/>
        <w:rPr>
          <w:rFonts w:ascii="Verdana" w:hAnsi="Verdana"/>
          <w:sz w:val="28"/>
          <w:lang w:val="en-US"/>
        </w:rPr>
      </w:pPr>
    </w:p>
    <w:p w14:paraId="27510C70" w14:textId="77777777" w:rsidR="00F83177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How are you doing today?</w:t>
      </w:r>
    </w:p>
    <w:p w14:paraId="6B56FDA1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034CEB46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Listen, if your WP sites are taking too long to load you are in trouble.</w:t>
      </w:r>
    </w:p>
    <w:p w14:paraId="38EA918E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19DEC61D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Yeah, you heard it right: in trouble.</w:t>
      </w:r>
    </w:p>
    <w:p w14:paraId="126302A1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7B68A7E3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The reason is that your visitors might not be really happy if your loading time is taking away THEIR time.</w:t>
      </w:r>
    </w:p>
    <w:p w14:paraId="78FDA1A7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352F7CFA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And you know how people nowadays appreciate their time.</w:t>
      </w:r>
    </w:p>
    <w:p w14:paraId="79DA5FA7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49948BE5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 xml:space="preserve">If you don't satisfy them they will leave </w:t>
      </w:r>
      <w:r w:rsidR="00A20D13">
        <w:rPr>
          <w:rFonts w:ascii="Verdana" w:hAnsi="Verdana"/>
          <w:sz w:val="28"/>
          <w:lang w:val="en-US"/>
        </w:rPr>
        <w:t>and</w:t>
      </w:r>
      <w:r w:rsidRPr="006B4C1B">
        <w:rPr>
          <w:rFonts w:ascii="Verdana" w:hAnsi="Verdana"/>
          <w:sz w:val="28"/>
          <w:lang w:val="en-US"/>
        </w:rPr>
        <w:t xml:space="preserve"> never come back.</w:t>
      </w:r>
    </w:p>
    <w:p w14:paraId="62C79E57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1F125AC1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PLUS - they won't subscribe or buy from you (these are your objectives, right?)</w:t>
      </w:r>
    </w:p>
    <w:p w14:paraId="1E306E37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4300EE20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Look, the solution is fairly simple.</w:t>
      </w:r>
    </w:p>
    <w:p w14:paraId="15BC19AB" w14:textId="77777777" w:rsidR="00D92B2C" w:rsidRPr="006B4C1B" w:rsidRDefault="00D92B2C" w:rsidP="00B344BC">
      <w:pPr>
        <w:contextualSpacing/>
        <w:rPr>
          <w:rFonts w:ascii="Verdana" w:hAnsi="Verdana"/>
          <w:sz w:val="28"/>
          <w:lang w:val="en-US"/>
        </w:rPr>
      </w:pPr>
    </w:p>
    <w:p w14:paraId="6C317901" w14:textId="77777777" w:rsidR="00D92B2C" w:rsidRPr="006B4C1B" w:rsidRDefault="002761B5" w:rsidP="00B344BC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Click the link below...</w:t>
      </w:r>
    </w:p>
    <w:p w14:paraId="40FC0AEF" w14:textId="77777777" w:rsidR="002761B5" w:rsidRPr="006B4C1B" w:rsidRDefault="002761B5" w:rsidP="00B344BC">
      <w:pPr>
        <w:contextualSpacing/>
        <w:rPr>
          <w:rFonts w:ascii="Verdana" w:hAnsi="Verdana"/>
          <w:sz w:val="28"/>
          <w:lang w:val="en-US"/>
        </w:rPr>
      </w:pPr>
    </w:p>
    <w:p w14:paraId="203C3823" w14:textId="77777777" w:rsidR="002761B5" w:rsidRPr="006B4C1B" w:rsidRDefault="002761B5" w:rsidP="00B344BC">
      <w:pPr>
        <w:contextualSpacing/>
        <w:rPr>
          <w:rFonts w:ascii="Verdana" w:hAnsi="Verdana"/>
          <w:color w:val="7030A0"/>
          <w:sz w:val="28"/>
          <w:lang w:val="en-US"/>
        </w:rPr>
      </w:pPr>
      <w:r w:rsidRPr="006B4C1B">
        <w:rPr>
          <w:rFonts w:ascii="Verdana" w:hAnsi="Verdana"/>
          <w:color w:val="7030A0"/>
          <w:sz w:val="28"/>
          <w:lang w:val="en-US"/>
        </w:rPr>
        <w:t>{Insert Link Here}</w:t>
      </w:r>
    </w:p>
    <w:p w14:paraId="41424ADD" w14:textId="77777777" w:rsidR="002761B5" w:rsidRPr="006B4C1B" w:rsidRDefault="002761B5" w:rsidP="00B344BC">
      <w:pPr>
        <w:contextualSpacing/>
        <w:rPr>
          <w:rFonts w:ascii="Verdana" w:hAnsi="Verdana"/>
          <w:color w:val="7030A0"/>
          <w:sz w:val="28"/>
          <w:lang w:val="en-US"/>
        </w:rPr>
      </w:pPr>
    </w:p>
    <w:p w14:paraId="273EEA4F" w14:textId="77777777" w:rsidR="002761B5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  <w:r w:rsidRPr="006B4C1B">
        <w:rPr>
          <w:rFonts w:ascii="Verdana" w:hAnsi="Verdana"/>
          <w:color w:val="0D0D0D" w:themeColor="text1" w:themeTint="F2"/>
          <w:sz w:val="28"/>
          <w:lang w:val="en-US"/>
        </w:rPr>
        <w:t>I cannot stress this enough.</w:t>
      </w:r>
    </w:p>
    <w:p w14:paraId="33AFB35D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</w:p>
    <w:p w14:paraId="7680C861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  <w:r w:rsidRPr="006B4C1B">
        <w:rPr>
          <w:rFonts w:ascii="Verdana" w:hAnsi="Verdana"/>
          <w:color w:val="0D0D0D" w:themeColor="text1" w:themeTint="F2"/>
          <w:sz w:val="28"/>
          <w:lang w:val="en-US"/>
        </w:rPr>
        <w:t>You might be losing traffic, sub</w:t>
      </w:r>
      <w:r w:rsidR="00A20D13">
        <w:rPr>
          <w:rFonts w:ascii="Verdana" w:hAnsi="Verdana"/>
          <w:color w:val="0D0D0D" w:themeColor="text1" w:themeTint="F2"/>
          <w:sz w:val="28"/>
          <w:lang w:val="en-US"/>
        </w:rPr>
        <w:t>s</w:t>
      </w:r>
      <w:r w:rsidRPr="006B4C1B">
        <w:rPr>
          <w:rFonts w:ascii="Verdana" w:hAnsi="Verdana"/>
          <w:color w:val="0D0D0D" w:themeColor="text1" w:themeTint="F2"/>
          <w:sz w:val="28"/>
          <w:lang w:val="en-US"/>
        </w:rPr>
        <w:t>cribers, sales</w:t>
      </w:r>
      <w:r w:rsidR="00A20D13">
        <w:rPr>
          <w:rFonts w:ascii="Verdana" w:hAnsi="Verdana"/>
          <w:color w:val="0D0D0D" w:themeColor="text1" w:themeTint="F2"/>
          <w:sz w:val="28"/>
          <w:lang w:val="en-US"/>
        </w:rPr>
        <w:t>,</w:t>
      </w:r>
      <w:r w:rsidRPr="006B4C1B">
        <w:rPr>
          <w:rFonts w:ascii="Verdana" w:hAnsi="Verdana"/>
          <w:color w:val="0D0D0D" w:themeColor="text1" w:themeTint="F2"/>
          <w:sz w:val="28"/>
          <w:lang w:val="en-US"/>
        </w:rPr>
        <w:t xml:space="preserve"> and a more profitable business.</w:t>
      </w:r>
    </w:p>
    <w:p w14:paraId="45942A06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</w:p>
    <w:p w14:paraId="601CFA86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  <w:r w:rsidRPr="006B4C1B">
        <w:rPr>
          <w:rFonts w:ascii="Verdana" w:hAnsi="Verdana"/>
          <w:color w:val="0D0D0D" w:themeColor="text1" w:themeTint="F2"/>
          <w:sz w:val="28"/>
          <w:lang w:val="en-US"/>
        </w:rPr>
        <w:t>You can change this.</w:t>
      </w:r>
    </w:p>
    <w:p w14:paraId="52C3D86C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</w:p>
    <w:p w14:paraId="3E5276BC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  <w:r w:rsidRPr="006B4C1B">
        <w:rPr>
          <w:rFonts w:ascii="Verdana" w:hAnsi="Verdana"/>
          <w:color w:val="0D0D0D" w:themeColor="text1" w:themeTint="F2"/>
          <w:sz w:val="28"/>
          <w:lang w:val="en-US"/>
        </w:rPr>
        <w:t>Right now.</w:t>
      </w:r>
    </w:p>
    <w:p w14:paraId="7CA1D96B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</w:p>
    <w:p w14:paraId="681ED6E1" w14:textId="77777777" w:rsidR="0050459F" w:rsidRPr="006B4C1B" w:rsidRDefault="0050459F" w:rsidP="0050459F">
      <w:pPr>
        <w:contextualSpacing/>
        <w:rPr>
          <w:rFonts w:ascii="Verdana" w:hAnsi="Verdana"/>
          <w:color w:val="7030A0"/>
          <w:sz w:val="28"/>
          <w:lang w:val="en-US"/>
        </w:rPr>
      </w:pPr>
      <w:r w:rsidRPr="006B4C1B">
        <w:rPr>
          <w:rFonts w:ascii="Verdana" w:hAnsi="Verdana"/>
          <w:color w:val="7030A0"/>
          <w:sz w:val="28"/>
          <w:lang w:val="en-US"/>
        </w:rPr>
        <w:t>{Insert Link Here}</w:t>
      </w:r>
    </w:p>
    <w:p w14:paraId="02265D12" w14:textId="77777777" w:rsidR="0050459F" w:rsidRPr="006B4C1B" w:rsidRDefault="0050459F" w:rsidP="00B344BC">
      <w:pPr>
        <w:contextualSpacing/>
        <w:rPr>
          <w:rFonts w:ascii="Verdana" w:hAnsi="Verdana"/>
          <w:color w:val="0D0D0D" w:themeColor="text1" w:themeTint="F2"/>
          <w:sz w:val="28"/>
          <w:lang w:val="en-US"/>
        </w:rPr>
      </w:pPr>
    </w:p>
    <w:p w14:paraId="14CD1B29" w14:textId="77777777" w:rsidR="0050459F" w:rsidRPr="006B4C1B" w:rsidRDefault="0050459F" w:rsidP="0050459F">
      <w:pPr>
        <w:contextualSpacing/>
        <w:rPr>
          <w:rFonts w:ascii="Verdana" w:hAnsi="Verdana"/>
          <w:sz w:val="28"/>
          <w:lang w:val="en-US"/>
        </w:rPr>
      </w:pPr>
      <w:r w:rsidRPr="006B4C1B">
        <w:rPr>
          <w:rFonts w:ascii="Verdana" w:hAnsi="Verdana"/>
          <w:sz w:val="28"/>
          <w:lang w:val="en-US"/>
        </w:rPr>
        <w:t>Talk soon,</w:t>
      </w:r>
    </w:p>
    <w:p w14:paraId="1B97C067" w14:textId="77777777" w:rsidR="0050459F" w:rsidRDefault="0050459F" w:rsidP="0050459F">
      <w:pPr>
        <w:contextualSpacing/>
        <w:rPr>
          <w:rFonts w:ascii="Verdana" w:hAnsi="Verdana"/>
          <w:color w:val="7030A0"/>
          <w:sz w:val="28"/>
        </w:rPr>
      </w:pPr>
      <w:r w:rsidRPr="00D92088">
        <w:rPr>
          <w:rFonts w:ascii="Verdana" w:hAnsi="Verdana"/>
          <w:color w:val="7030A0"/>
          <w:sz w:val="28"/>
        </w:rPr>
        <w:t>{Insert Name Here}</w:t>
      </w:r>
    </w:p>
    <w:p w14:paraId="27BCE4FE" w14:textId="77777777" w:rsidR="0050459F" w:rsidRPr="00E56620" w:rsidRDefault="0050459F" w:rsidP="00B344BC">
      <w:pPr>
        <w:contextualSpacing/>
        <w:rPr>
          <w:rFonts w:ascii="Verdana" w:hAnsi="Verdana"/>
          <w:color w:val="0D0D0D" w:themeColor="text1" w:themeTint="F2"/>
          <w:sz w:val="28"/>
        </w:rPr>
      </w:pPr>
      <w:bookmarkStart w:id="0" w:name="_GoBack"/>
      <w:bookmarkEnd w:id="0"/>
    </w:p>
    <w:sectPr w:rsidR="0050459F" w:rsidRPr="00E56620" w:rsidSect="004560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D2538"/>
    <w:multiLevelType w:val="hybridMultilevel"/>
    <w:tmpl w:val="260A967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0C76"/>
    <w:rsid w:val="00093EA3"/>
    <w:rsid w:val="000A2B01"/>
    <w:rsid w:val="000F0C67"/>
    <w:rsid w:val="000F0FC9"/>
    <w:rsid w:val="001109E4"/>
    <w:rsid w:val="00121A4D"/>
    <w:rsid w:val="00136AAD"/>
    <w:rsid w:val="00141E7A"/>
    <w:rsid w:val="0014503A"/>
    <w:rsid w:val="00273223"/>
    <w:rsid w:val="002761B5"/>
    <w:rsid w:val="002765B3"/>
    <w:rsid w:val="002D54A9"/>
    <w:rsid w:val="003A00AA"/>
    <w:rsid w:val="003C127D"/>
    <w:rsid w:val="003D3D0F"/>
    <w:rsid w:val="0043062B"/>
    <w:rsid w:val="0044783F"/>
    <w:rsid w:val="00453BBC"/>
    <w:rsid w:val="00456002"/>
    <w:rsid w:val="004659ED"/>
    <w:rsid w:val="004C49FA"/>
    <w:rsid w:val="0050459F"/>
    <w:rsid w:val="005273DD"/>
    <w:rsid w:val="005670B8"/>
    <w:rsid w:val="00574804"/>
    <w:rsid w:val="00574E70"/>
    <w:rsid w:val="0057602D"/>
    <w:rsid w:val="005868FF"/>
    <w:rsid w:val="005F7947"/>
    <w:rsid w:val="005F7D38"/>
    <w:rsid w:val="0062484E"/>
    <w:rsid w:val="006528F7"/>
    <w:rsid w:val="00653528"/>
    <w:rsid w:val="00664767"/>
    <w:rsid w:val="00680A74"/>
    <w:rsid w:val="00680BCA"/>
    <w:rsid w:val="00683932"/>
    <w:rsid w:val="006B4C1B"/>
    <w:rsid w:val="007013CD"/>
    <w:rsid w:val="00706B8E"/>
    <w:rsid w:val="007218DE"/>
    <w:rsid w:val="00744FAB"/>
    <w:rsid w:val="00760921"/>
    <w:rsid w:val="00764B09"/>
    <w:rsid w:val="00776132"/>
    <w:rsid w:val="007D66DA"/>
    <w:rsid w:val="00830629"/>
    <w:rsid w:val="00851967"/>
    <w:rsid w:val="00881217"/>
    <w:rsid w:val="0089492D"/>
    <w:rsid w:val="009044DE"/>
    <w:rsid w:val="00904F1B"/>
    <w:rsid w:val="009407BD"/>
    <w:rsid w:val="00993392"/>
    <w:rsid w:val="00A20D13"/>
    <w:rsid w:val="00AA7E04"/>
    <w:rsid w:val="00B344BC"/>
    <w:rsid w:val="00B75175"/>
    <w:rsid w:val="00B7770E"/>
    <w:rsid w:val="00BF58E9"/>
    <w:rsid w:val="00C363D5"/>
    <w:rsid w:val="00C50C76"/>
    <w:rsid w:val="00C52CCC"/>
    <w:rsid w:val="00C644D4"/>
    <w:rsid w:val="00C6596C"/>
    <w:rsid w:val="00C94853"/>
    <w:rsid w:val="00CA33C9"/>
    <w:rsid w:val="00CD298D"/>
    <w:rsid w:val="00D82B52"/>
    <w:rsid w:val="00D92088"/>
    <w:rsid w:val="00D92B2C"/>
    <w:rsid w:val="00DD1579"/>
    <w:rsid w:val="00E137CB"/>
    <w:rsid w:val="00E172C6"/>
    <w:rsid w:val="00E23125"/>
    <w:rsid w:val="00E408FB"/>
    <w:rsid w:val="00E54CB4"/>
    <w:rsid w:val="00E56620"/>
    <w:rsid w:val="00E639F8"/>
    <w:rsid w:val="00EF0B9F"/>
    <w:rsid w:val="00F4166F"/>
    <w:rsid w:val="00F61EDC"/>
    <w:rsid w:val="00F73545"/>
    <w:rsid w:val="00F73E01"/>
    <w:rsid w:val="00F83177"/>
    <w:rsid w:val="00F90E92"/>
    <w:rsid w:val="00FA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3458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9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</Words>
  <Characters>1403</Characters>
  <Application>Microsoft Macintosh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Nahuel Cesar Galano</dc:creator>
  <cp:keywords/>
  <dc:description/>
  <cp:lastModifiedBy>Stevie go</cp:lastModifiedBy>
  <cp:revision>4</cp:revision>
  <dcterms:created xsi:type="dcterms:W3CDTF">2016-07-22T17:33:00Z</dcterms:created>
  <dcterms:modified xsi:type="dcterms:W3CDTF">2016-07-23T04:19:00Z</dcterms:modified>
</cp:coreProperties>
</file>